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4E" w:rsidRDefault="0098074E" w:rsidP="0098074E">
      <w:pPr>
        <w:pStyle w:val="a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</w:t>
      </w:r>
    </w:p>
    <w:p w:rsidR="00801748" w:rsidRPr="00805C6B" w:rsidRDefault="0098074E" w:rsidP="0098074E">
      <w:pPr>
        <w:pStyle w:val="ae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1A042A"/>
          <w:sz w:val="52"/>
          <w:szCs w:val="5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801748" w:rsidRPr="00805C6B">
        <w:rPr>
          <w:rFonts w:ascii="Trebuchet MS" w:hAnsi="Trebuchet MS"/>
          <w:b/>
          <w:color w:val="1A042A"/>
          <w:sz w:val="52"/>
          <w:szCs w:val="52"/>
          <w:u w:val="single"/>
        </w:rPr>
        <w:t>Безопасность детей</w:t>
      </w:r>
      <w:r w:rsidR="00805C6B">
        <w:rPr>
          <w:rFonts w:ascii="Trebuchet MS" w:hAnsi="Trebuchet MS"/>
          <w:b/>
          <w:color w:val="1A042A"/>
          <w:sz w:val="52"/>
          <w:szCs w:val="52"/>
          <w:u w:val="single"/>
        </w:rPr>
        <w:t>.</w:t>
      </w:r>
      <w:r w:rsidR="00B82EB7" w:rsidRPr="00805C6B">
        <w:rPr>
          <w:rFonts w:ascii="Trebuchet MS" w:hAnsi="Trebuchet MS"/>
          <w:b/>
          <w:color w:val="1A042A"/>
          <w:sz w:val="52"/>
          <w:szCs w:val="52"/>
          <w:u w:val="single"/>
        </w:rPr>
        <w:t xml:space="preserve">   </w:t>
      </w:r>
    </w:p>
    <w:p w:rsidR="00801748" w:rsidRPr="00801748" w:rsidRDefault="00B82EB7" w:rsidP="00801748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4"/>
          <w:szCs w:val="44"/>
        </w:rPr>
      </w:pPr>
      <w:proofErr w:type="gramStart"/>
      <w:r w:rsidRPr="00801748">
        <w:rPr>
          <w:rFonts w:ascii="Trebuchet MS" w:hAnsi="Trebuchet MS"/>
          <w:color w:val="1A042A"/>
          <w:sz w:val="48"/>
          <w:szCs w:val="48"/>
        </w:rPr>
        <w:t>Сложившаяся</w:t>
      </w:r>
      <w:proofErr w:type="gramEnd"/>
      <w:r w:rsidRPr="00801748">
        <w:rPr>
          <w:rFonts w:ascii="Trebuchet MS" w:hAnsi="Trebuchet MS"/>
          <w:color w:val="1A042A"/>
          <w:sz w:val="48"/>
          <w:szCs w:val="48"/>
        </w:rPr>
        <w:t xml:space="preserve"> на сегодняшний день </w:t>
      </w:r>
    </w:p>
    <w:p w:rsidR="00801748" w:rsidRPr="00801748" w:rsidRDefault="00B82EB7" w:rsidP="00B82EB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 xml:space="preserve">социальная и экологическая обстановка </w:t>
      </w:r>
    </w:p>
    <w:p w:rsidR="00801748" w:rsidRPr="00801748" w:rsidRDefault="00B82EB7" w:rsidP="00B82EB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 xml:space="preserve">в нашем обществе вызывает беспокойство. Особую тревогу мы испытываем за </w:t>
      </w:r>
      <w:proofErr w:type="gramStart"/>
      <w:r w:rsidRPr="00801748">
        <w:rPr>
          <w:rFonts w:ascii="Trebuchet MS" w:hAnsi="Trebuchet MS"/>
          <w:color w:val="1A042A"/>
          <w:sz w:val="48"/>
          <w:szCs w:val="48"/>
        </w:rPr>
        <w:t>наших</w:t>
      </w:r>
      <w:proofErr w:type="gramEnd"/>
      <w:r w:rsidRPr="00801748">
        <w:rPr>
          <w:rFonts w:ascii="Trebuchet MS" w:hAnsi="Trebuchet MS"/>
          <w:color w:val="1A042A"/>
          <w:sz w:val="48"/>
          <w:szCs w:val="48"/>
        </w:rPr>
        <w:t xml:space="preserve"> </w:t>
      </w:r>
    </w:p>
    <w:p w:rsidR="00801748" w:rsidRPr="00801748" w:rsidRDefault="00B82EB7" w:rsidP="00B82EB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 xml:space="preserve">детей. Ребенок попадает в </w:t>
      </w:r>
      <w:proofErr w:type="gramStart"/>
      <w:r w:rsidRPr="00801748">
        <w:rPr>
          <w:rFonts w:ascii="Trebuchet MS" w:hAnsi="Trebuchet MS"/>
          <w:color w:val="1A042A"/>
          <w:sz w:val="48"/>
          <w:szCs w:val="48"/>
        </w:rPr>
        <w:t>различные</w:t>
      </w:r>
      <w:proofErr w:type="gramEnd"/>
      <w:r w:rsidRPr="00801748">
        <w:rPr>
          <w:rFonts w:ascii="Trebuchet MS" w:hAnsi="Trebuchet MS"/>
          <w:color w:val="1A042A"/>
          <w:sz w:val="48"/>
          <w:szCs w:val="48"/>
        </w:rPr>
        <w:t xml:space="preserve"> </w:t>
      </w:r>
    </w:p>
    <w:p w:rsidR="00801748" w:rsidRPr="00801748" w:rsidRDefault="00B82EB7" w:rsidP="00B82EB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 xml:space="preserve">жизненные ситуации, в которых он </w:t>
      </w:r>
    </w:p>
    <w:p w:rsidR="00801748" w:rsidRPr="00801748" w:rsidRDefault="00B82EB7" w:rsidP="00B82EB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 xml:space="preserve">может просто растеряться. </w:t>
      </w:r>
    </w:p>
    <w:p w:rsidR="00801748" w:rsidRPr="00801748" w:rsidRDefault="00B82EB7" w:rsidP="00B82EB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>Охранять жизнь детей — это </w:t>
      </w:r>
    </w:p>
    <w:p w:rsidR="00801748" w:rsidRPr="00801748" w:rsidRDefault="00B82EB7" w:rsidP="00B82EB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52"/>
          <w:szCs w:val="52"/>
        </w:rPr>
      </w:pPr>
      <w:r w:rsidRPr="00801748">
        <w:rPr>
          <w:rStyle w:val="a5"/>
          <w:rFonts w:ascii="Trebuchet MS" w:hAnsi="Trebuchet MS"/>
          <w:color w:val="1A042A"/>
          <w:sz w:val="52"/>
          <w:szCs w:val="52"/>
        </w:rPr>
        <w:t>просто проявлять здравый смысл</w:t>
      </w:r>
      <w:r w:rsidRPr="00801748">
        <w:rPr>
          <w:rFonts w:ascii="Trebuchet MS" w:hAnsi="Trebuchet MS"/>
          <w:color w:val="1A042A"/>
          <w:sz w:val="52"/>
          <w:szCs w:val="52"/>
        </w:rPr>
        <w:t xml:space="preserve">! </w:t>
      </w:r>
    </w:p>
    <w:p w:rsidR="00801748" w:rsidRPr="00801748" w:rsidRDefault="00B82EB7" w:rsidP="00B82EB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 xml:space="preserve">Очень важно, чтобы Вы на шаг опережали ребёнка, тогда Вы сумеете предвидеть, </w:t>
      </w:r>
    </w:p>
    <w:p w:rsidR="00801748" w:rsidRPr="00801748" w:rsidRDefault="00B82EB7" w:rsidP="00801748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 xml:space="preserve">что он может сделать, — </w:t>
      </w:r>
    </w:p>
    <w:p w:rsidR="00B82EB7" w:rsidRPr="00801748" w:rsidRDefault="00B82EB7" w:rsidP="00801748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>ещё до того, как он это сделает!</w:t>
      </w:r>
    </w:p>
    <w:p w:rsidR="00801748" w:rsidRDefault="00801748" w:rsidP="00B82EB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</w:p>
    <w:p w:rsidR="00801748" w:rsidRPr="00801748" w:rsidRDefault="00B82EB7" w:rsidP="00B82EB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>В нашем детском саду  </w:t>
      </w:r>
    </w:p>
    <w:p w:rsidR="00801748" w:rsidRPr="00801748" w:rsidRDefault="00B82EB7" w:rsidP="00801748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 xml:space="preserve">прошли  мероприятия  по теме  </w:t>
      </w:r>
    </w:p>
    <w:p w:rsidR="00801748" w:rsidRPr="00801748" w:rsidRDefault="00B82EB7" w:rsidP="00801748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 xml:space="preserve">«Профилактика травматизма детей </w:t>
      </w:r>
    </w:p>
    <w:p w:rsidR="00801748" w:rsidRPr="00801748" w:rsidRDefault="00B82EB7" w:rsidP="00801748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>от внешних причин»  </w:t>
      </w:r>
    </w:p>
    <w:p w:rsidR="00801748" w:rsidRPr="00801748" w:rsidRDefault="00B82EB7" w:rsidP="00801748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 xml:space="preserve">Были проведены консультации  в группах, оформлены листовки,  ширмы, </w:t>
      </w:r>
    </w:p>
    <w:p w:rsidR="00801748" w:rsidRPr="00801748" w:rsidRDefault="00B82EB7" w:rsidP="00801748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>папки-передвижки  </w:t>
      </w:r>
    </w:p>
    <w:p w:rsidR="00B82EB7" w:rsidRPr="00801748" w:rsidRDefault="00B82EB7" w:rsidP="00801748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A042A"/>
          <w:sz w:val="48"/>
          <w:szCs w:val="48"/>
        </w:rPr>
      </w:pPr>
      <w:r w:rsidRPr="00801748">
        <w:rPr>
          <w:rFonts w:ascii="Trebuchet MS" w:hAnsi="Trebuchet MS"/>
          <w:color w:val="1A042A"/>
          <w:sz w:val="48"/>
          <w:szCs w:val="48"/>
        </w:rPr>
        <w:t>по профилактике несчастных  случаев. </w:t>
      </w:r>
    </w:p>
    <w:p w:rsidR="00801748" w:rsidRDefault="00801748" w:rsidP="00801748">
      <w:pPr>
        <w:tabs>
          <w:tab w:val="left" w:pos="868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801748" w:rsidRPr="00801748" w:rsidRDefault="00801748" w:rsidP="00801748">
      <w:pPr>
        <w:tabs>
          <w:tab w:val="left" w:pos="8685"/>
        </w:tabs>
        <w:rPr>
          <w:sz w:val="48"/>
          <w:szCs w:val="48"/>
        </w:rPr>
      </w:pPr>
      <w:r w:rsidRPr="00801748">
        <w:rPr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6153150" cy="9115425"/>
            <wp:effectExtent l="19050" t="0" r="0" b="0"/>
            <wp:docPr id="2" name="Рисунок 1" descr="http://detsad110.ru/sites/default/files/styles/present/public/presentation/slayd6_1680.jpg?itok=tyxuO6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10.ru/sites/default/files/styles/present/public/presentation/slayd6_1680.jpg?itok=tyxuO6i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66" t="4532" r="2620" b="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748" w:rsidRPr="00801748" w:rsidSect="00801748">
      <w:pgSz w:w="11906" w:h="16838"/>
      <w:pgMar w:top="1134" w:right="1133" w:bottom="709" w:left="1134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3D" w:rsidRDefault="005B063D" w:rsidP="00B82EB7">
      <w:pPr>
        <w:spacing w:after="0" w:line="240" w:lineRule="auto"/>
      </w:pPr>
      <w:r>
        <w:separator/>
      </w:r>
    </w:p>
  </w:endnote>
  <w:endnote w:type="continuationSeparator" w:id="0">
    <w:p w:rsidR="005B063D" w:rsidRDefault="005B063D" w:rsidP="00B8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3D" w:rsidRDefault="005B063D" w:rsidP="00B82EB7">
      <w:pPr>
        <w:spacing w:after="0" w:line="240" w:lineRule="auto"/>
      </w:pPr>
      <w:r>
        <w:separator/>
      </w:r>
    </w:p>
  </w:footnote>
  <w:footnote w:type="continuationSeparator" w:id="0">
    <w:p w:rsidR="005B063D" w:rsidRDefault="005B063D" w:rsidP="00B8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EB7"/>
    <w:rsid w:val="0008669F"/>
    <w:rsid w:val="005B063D"/>
    <w:rsid w:val="006E6B81"/>
    <w:rsid w:val="00801748"/>
    <w:rsid w:val="00805C6B"/>
    <w:rsid w:val="008C3EEC"/>
    <w:rsid w:val="0098074E"/>
    <w:rsid w:val="00B51E27"/>
    <w:rsid w:val="00B82EB7"/>
    <w:rsid w:val="00B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27"/>
  </w:style>
  <w:style w:type="paragraph" w:styleId="1">
    <w:name w:val="heading 1"/>
    <w:basedOn w:val="a"/>
    <w:next w:val="a"/>
    <w:link w:val="10"/>
    <w:uiPriority w:val="9"/>
    <w:qFormat/>
    <w:rsid w:val="00B51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51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1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51E27"/>
    <w:rPr>
      <w:b/>
      <w:bCs/>
    </w:rPr>
  </w:style>
  <w:style w:type="paragraph" w:styleId="a6">
    <w:name w:val="No Spacing"/>
    <w:uiPriority w:val="1"/>
    <w:qFormat/>
    <w:rsid w:val="00B51E2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51E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EB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2EB7"/>
  </w:style>
  <w:style w:type="paragraph" w:styleId="ac">
    <w:name w:val="footer"/>
    <w:basedOn w:val="a"/>
    <w:link w:val="ad"/>
    <w:uiPriority w:val="99"/>
    <w:semiHidden/>
    <w:unhideWhenUsed/>
    <w:rsid w:val="00B8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2EB7"/>
  </w:style>
  <w:style w:type="paragraph" w:styleId="ae">
    <w:name w:val="Normal (Web)"/>
    <w:basedOn w:val="a"/>
    <w:uiPriority w:val="99"/>
    <w:semiHidden/>
    <w:unhideWhenUsed/>
    <w:rsid w:val="00B8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2018-08-20T17:53:00Z</dcterms:created>
  <dcterms:modified xsi:type="dcterms:W3CDTF">2018-08-21T09:00:00Z</dcterms:modified>
</cp:coreProperties>
</file>