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69AAB" w14:textId="77777777" w:rsidR="00A564F2" w:rsidRPr="00A564F2" w:rsidRDefault="00B10D53" w:rsidP="00A564F2">
      <w:pPr>
        <w:spacing w:after="0"/>
        <w:jc w:val="center"/>
        <w:rPr>
          <w:rFonts w:ascii="Monotype Corsiva" w:hAnsi="Monotype Corsiva"/>
          <w:b/>
          <w:i/>
          <w:color w:val="FF0000"/>
          <w:sz w:val="36"/>
          <w:szCs w:val="36"/>
        </w:rPr>
      </w:pPr>
      <w:r w:rsidRPr="00A564F2">
        <w:rPr>
          <w:rFonts w:ascii="Monotype Corsiva" w:hAnsi="Monotype Corsiva"/>
          <w:b/>
          <w:i/>
          <w:color w:val="FF0000"/>
          <w:sz w:val="36"/>
          <w:szCs w:val="36"/>
        </w:rPr>
        <w:t xml:space="preserve">Из опыта работы группы «Лучики» </w:t>
      </w:r>
      <w:r w:rsidR="00A564F2" w:rsidRPr="00A564F2">
        <w:rPr>
          <w:rFonts w:ascii="Monotype Corsiva" w:hAnsi="Monotype Corsiva"/>
          <w:b/>
          <w:i/>
          <w:color w:val="FF0000"/>
          <w:sz w:val="36"/>
          <w:szCs w:val="36"/>
        </w:rPr>
        <w:t>«День Земли»</w:t>
      </w:r>
    </w:p>
    <w:p w14:paraId="11C47469" w14:textId="2E9A3227" w:rsidR="00B10D53" w:rsidRPr="007B5F2C" w:rsidRDefault="00B10D53" w:rsidP="00B10D53">
      <w:pPr>
        <w:spacing w:after="0"/>
        <w:jc w:val="center"/>
        <w:rPr>
          <w:rFonts w:ascii="Monotype Corsiva" w:hAnsi="Monotype Corsiva"/>
          <w:b/>
          <w:i/>
          <w:color w:val="FF0000"/>
          <w:sz w:val="36"/>
          <w:szCs w:val="36"/>
        </w:rPr>
      </w:pPr>
      <w:r w:rsidRPr="007B5F2C">
        <w:rPr>
          <w:rFonts w:ascii="Monotype Corsiva" w:hAnsi="Monotype Corsiva"/>
          <w:b/>
          <w:i/>
          <w:color w:val="44546A" w:themeColor="text2"/>
          <w:sz w:val="36"/>
          <w:szCs w:val="36"/>
        </w:rPr>
        <w:t xml:space="preserve">от </w:t>
      </w:r>
      <w:r>
        <w:rPr>
          <w:rFonts w:ascii="Monotype Corsiva" w:hAnsi="Monotype Corsiva"/>
          <w:b/>
          <w:i/>
          <w:color w:val="44546A" w:themeColor="text2"/>
          <w:sz w:val="36"/>
          <w:szCs w:val="36"/>
        </w:rPr>
        <w:t>22</w:t>
      </w:r>
      <w:r w:rsidRPr="007B5F2C">
        <w:rPr>
          <w:rFonts w:ascii="Monotype Corsiva" w:hAnsi="Monotype Corsiva"/>
          <w:b/>
          <w:i/>
          <w:color w:val="44546A" w:themeColor="text2"/>
          <w:sz w:val="36"/>
          <w:szCs w:val="36"/>
        </w:rPr>
        <w:t>.</w:t>
      </w:r>
      <w:r>
        <w:rPr>
          <w:rFonts w:ascii="Monotype Corsiva" w:hAnsi="Monotype Corsiva"/>
          <w:b/>
          <w:i/>
          <w:color w:val="44546A" w:themeColor="text2"/>
          <w:sz w:val="36"/>
          <w:szCs w:val="36"/>
        </w:rPr>
        <w:t>04</w:t>
      </w:r>
      <w:r w:rsidRPr="007B5F2C">
        <w:rPr>
          <w:rFonts w:ascii="Monotype Corsiva" w:hAnsi="Monotype Corsiva"/>
          <w:b/>
          <w:i/>
          <w:color w:val="44546A" w:themeColor="text2"/>
          <w:sz w:val="36"/>
          <w:szCs w:val="36"/>
        </w:rPr>
        <w:t>.202</w:t>
      </w:r>
      <w:r>
        <w:rPr>
          <w:rFonts w:ascii="Monotype Corsiva" w:hAnsi="Monotype Corsiva"/>
          <w:b/>
          <w:i/>
          <w:color w:val="44546A" w:themeColor="text2"/>
          <w:sz w:val="36"/>
          <w:szCs w:val="36"/>
        </w:rPr>
        <w:t>2</w:t>
      </w:r>
      <w:r w:rsidRPr="007B5F2C">
        <w:rPr>
          <w:rFonts w:ascii="Monotype Corsiva" w:hAnsi="Monotype Corsiva"/>
          <w:b/>
          <w:i/>
          <w:color w:val="44546A" w:themeColor="text2"/>
          <w:sz w:val="36"/>
          <w:szCs w:val="36"/>
        </w:rPr>
        <w:t>г.</w:t>
      </w:r>
      <w:bookmarkStart w:id="0" w:name="_GoBack"/>
      <w:bookmarkEnd w:id="0"/>
    </w:p>
    <w:p w14:paraId="7866FF2F" w14:textId="77777777" w:rsidR="007F3027" w:rsidRDefault="00B10D53" w:rsidP="00A564F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0800D5">
        <w:rPr>
          <w:rFonts w:ascii="Times New Roman" w:hAnsi="Times New Roman" w:cs="Times New Roman"/>
          <w:color w:val="000000" w:themeColor="text1"/>
          <w:sz w:val="28"/>
          <w:szCs w:val="28"/>
        </w:rPr>
        <w:t>В рамках темы периода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мире театра</w:t>
      </w:r>
      <w:r w:rsidRPr="00080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с детьми проводилась большая работа по теме,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расширяли представление о театре и театрализованной деятельности, </w:t>
      </w:r>
      <w:r w:rsidRPr="00080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знакомились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разными видами театра, использовали элементы театрализованной деятельности на занятиях по математике, физическому развитию, ознакомлению с окружающим, развитию речи. П</w:t>
      </w:r>
      <w:r w:rsidR="007F3027">
        <w:rPr>
          <w:rFonts w:ascii="Times New Roman" w:hAnsi="Times New Roman" w:cs="Times New Roman"/>
          <w:color w:val="000000" w:themeColor="text1"/>
          <w:sz w:val="28"/>
          <w:szCs w:val="28"/>
        </w:rPr>
        <w:t>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готовили </w:t>
      </w:r>
      <w:r w:rsidR="007F3027">
        <w:rPr>
          <w:rFonts w:ascii="Times New Roman" w:hAnsi="Times New Roman" w:cs="Times New Roman"/>
          <w:color w:val="000000" w:themeColor="text1"/>
          <w:sz w:val="28"/>
          <w:szCs w:val="28"/>
        </w:rPr>
        <w:t>и показали инсценировку сказки про Красную шапочку на празднике юных любителей природы, посвященного Дню Земли.</w:t>
      </w:r>
    </w:p>
    <w:p w14:paraId="57DC3E17" w14:textId="3B5FB6CA" w:rsidR="00B10D53" w:rsidRDefault="007F3027" w:rsidP="00B10D5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43C3F" wp14:editId="279E17D0">
                <wp:simplePos x="0" y="0"/>
                <wp:positionH relativeFrom="column">
                  <wp:posOffset>1203960</wp:posOffset>
                </wp:positionH>
                <wp:positionV relativeFrom="paragraph">
                  <wp:posOffset>27305</wp:posOffset>
                </wp:positionV>
                <wp:extent cx="4008120" cy="1501140"/>
                <wp:effectExtent l="0" t="0" r="0" b="381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20215" w14:textId="386C1E63" w:rsidR="007F3027" w:rsidRDefault="007F3027" w:rsidP="007F30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2611D" wp14:editId="43FCBF11">
                                  <wp:extent cx="2754084" cy="1402080"/>
                                  <wp:effectExtent l="0" t="0" r="8255" b="762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546" b="40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475" cy="1419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F43C3F" id="Прямоугольник 1" o:spid="_x0000_s1026" style="position:absolute;margin-left:94.8pt;margin-top:2.15pt;width:315.6pt;height:11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" filled="f" stroked="f" strokeweight="1pt">
                <v:textbox>
                  <w:txbxContent>
                    <w:p w14:paraId="2F920215" w14:textId="386C1E63" w:rsidR="007F3027" w:rsidRDefault="007F3027" w:rsidP="007F30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E2611D" wp14:editId="43FCBF11">
                            <wp:extent cx="2754084" cy="1402080"/>
                            <wp:effectExtent l="0" t="0" r="8255" b="762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546" b="405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88475" cy="1419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0D53" w:rsidRPr="00080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909C009" w14:textId="19003737" w:rsidR="00D04267" w:rsidRDefault="00D04267"/>
    <w:p w14:paraId="3852EA36" w14:textId="5FEFDA0E" w:rsidR="007F3027" w:rsidRDefault="007F3027"/>
    <w:p w14:paraId="0F8D2D05" w14:textId="3604DBCE" w:rsidR="007F3027" w:rsidRDefault="007F3027"/>
    <w:p w14:paraId="3465AB0A" w14:textId="523AD2FB" w:rsidR="007F3027" w:rsidRDefault="007F3027"/>
    <w:p w14:paraId="45064B8B" w14:textId="733A986E" w:rsidR="007F3027" w:rsidRDefault="007F3027" w:rsidP="00A56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7F3027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отгадывали загадки, которые оживали во время праздника, рассказывали стихи о нашей планете Земля, о животных, растениях, инсценировали песню «Про муравья и про меня», муравьишка «ожил», после отгадывания загадки</w:t>
      </w:r>
      <w:r w:rsidR="00727E89">
        <w:rPr>
          <w:rFonts w:ascii="Times New Roman" w:hAnsi="Times New Roman" w:cs="Times New Roman"/>
          <w:sz w:val="28"/>
          <w:szCs w:val="28"/>
        </w:rPr>
        <w:t>.</w:t>
      </w:r>
    </w:p>
    <w:p w14:paraId="29F69DE9" w14:textId="706995CC" w:rsidR="00727E89" w:rsidRDefault="00727E89" w:rsidP="00A56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Утята затанцевали, когда дети отгадали загадку про утку. Птичьи голоса услышали после загадки про птичью столовую. А когда дети отгадали загадку про лес, ребята увидели, что делает Красная Шапочка в лесу.</w:t>
      </w:r>
    </w:p>
    <w:p w14:paraId="30DE0072" w14:textId="230BBCF4" w:rsidR="00727E89" w:rsidRDefault="00727E89" w:rsidP="00727E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CA46D" wp14:editId="09856BF1">
                <wp:simplePos x="0" y="0"/>
                <wp:positionH relativeFrom="column">
                  <wp:posOffset>3413760</wp:posOffset>
                </wp:positionH>
                <wp:positionV relativeFrom="paragraph">
                  <wp:posOffset>69850</wp:posOffset>
                </wp:positionV>
                <wp:extent cx="2705100" cy="168402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0F03A" w14:textId="0FD44D3A" w:rsidR="00727E89" w:rsidRDefault="00727E89" w:rsidP="00727E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35753" wp14:editId="5C9AC145">
                                  <wp:extent cx="2303561" cy="1633220"/>
                                  <wp:effectExtent l="0" t="0" r="1905" b="508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923" t="36706" b="41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732" cy="164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5CA46D" id="Прямоугольник 9" o:spid="_x0000_s1027" style="position:absolute;margin-left:268.8pt;margin-top:5.5pt;width:213pt;height:132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" filled="f" stroked="f" strokeweight="1pt">
                <v:textbox>
                  <w:txbxContent>
                    <w:p w14:paraId="32D0F03A" w14:textId="0FD44D3A" w:rsidR="00727E89" w:rsidRDefault="00727E89" w:rsidP="00727E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A35753" wp14:editId="5C9AC145">
                            <wp:extent cx="2303561" cy="1633220"/>
                            <wp:effectExtent l="0" t="0" r="1905" b="508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923" t="36706" b="41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5732" cy="164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CD849" wp14:editId="32D6BF5A">
                <wp:simplePos x="0" y="0"/>
                <wp:positionH relativeFrom="column">
                  <wp:posOffset>175260</wp:posOffset>
                </wp:positionH>
                <wp:positionV relativeFrom="paragraph">
                  <wp:posOffset>123190</wp:posOffset>
                </wp:positionV>
                <wp:extent cx="2651760" cy="163068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82C64" w14:textId="14D6B28E" w:rsidR="00727E89" w:rsidRDefault="00727E89" w:rsidP="00727E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CACDC" wp14:editId="42214D3D">
                                  <wp:extent cx="2263140" cy="1518920"/>
                                  <wp:effectExtent l="0" t="0" r="3810" b="508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472" r="23625" b="389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914" cy="1528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CCD849" id="Прямоугольник 7" o:spid="_x0000_s1028" style="position:absolute;margin-left:13.8pt;margin-top:9.7pt;width:208.8pt;height:12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" filled="f" stroked="f" strokeweight="1pt">
                <v:textbox>
                  <w:txbxContent>
                    <w:p w14:paraId="28382C64" w14:textId="14D6B28E" w:rsidR="00727E89" w:rsidRDefault="00727E89" w:rsidP="00727E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8CACDC" wp14:editId="42214D3D">
                            <wp:extent cx="2263140" cy="1518920"/>
                            <wp:effectExtent l="0" t="0" r="3810" b="508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472" r="23625" b="389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7914" cy="1528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4925E49" w14:textId="7E37C246" w:rsidR="007F3027" w:rsidRDefault="007F3027">
      <w:pPr>
        <w:rPr>
          <w:rFonts w:ascii="Times New Roman" w:hAnsi="Times New Roman" w:cs="Times New Roman"/>
          <w:sz w:val="28"/>
          <w:szCs w:val="28"/>
        </w:rPr>
      </w:pPr>
    </w:p>
    <w:p w14:paraId="3C24FAA1" w14:textId="71AFCE6C" w:rsidR="007F3027" w:rsidRDefault="007F3027">
      <w:pPr>
        <w:rPr>
          <w:rFonts w:ascii="Times New Roman" w:hAnsi="Times New Roman" w:cs="Times New Roman"/>
          <w:sz w:val="28"/>
          <w:szCs w:val="28"/>
        </w:rPr>
      </w:pPr>
    </w:p>
    <w:p w14:paraId="008F0092" w14:textId="091593EB" w:rsidR="007F3027" w:rsidRDefault="007F3027">
      <w:pPr>
        <w:rPr>
          <w:rFonts w:ascii="Times New Roman" w:hAnsi="Times New Roman" w:cs="Times New Roman"/>
          <w:sz w:val="28"/>
          <w:szCs w:val="28"/>
        </w:rPr>
      </w:pPr>
    </w:p>
    <w:p w14:paraId="1BD85EAA" w14:textId="56B458E4" w:rsidR="007F3027" w:rsidRDefault="007F3027">
      <w:pPr>
        <w:rPr>
          <w:rFonts w:ascii="Times New Roman" w:hAnsi="Times New Roman" w:cs="Times New Roman"/>
          <w:sz w:val="28"/>
          <w:szCs w:val="28"/>
        </w:rPr>
      </w:pPr>
    </w:p>
    <w:p w14:paraId="5FC2FCB4" w14:textId="5DABC210" w:rsidR="007F3027" w:rsidRDefault="00100F9F" w:rsidP="00100F9F">
      <w:pPr>
        <w:tabs>
          <w:tab w:val="left" w:pos="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675BEFD" w14:textId="79C6D1D1" w:rsidR="00100F9F" w:rsidRDefault="00100F9F" w:rsidP="00A564F2">
      <w:pPr>
        <w:tabs>
          <w:tab w:val="left" w:pos="1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Наша планета Земля – это большой дом, в котором человек – хозяин</w:t>
      </w:r>
      <w:r w:rsidR="0002319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он должен быть добрым и заботливым. Отгадав последнюю и главную загадку о Земле, прозвучало красивое стихотворение про «Цветы»</w:t>
      </w:r>
      <w:r w:rsidRPr="00100F9F">
        <w:rPr>
          <w:noProof/>
        </w:rPr>
        <w:t xml:space="preserve"> </w:t>
      </w:r>
    </w:p>
    <w:p w14:paraId="2374A6A5" w14:textId="2B834262" w:rsidR="00100F9F" w:rsidRDefault="00100F9F" w:rsidP="00100F9F">
      <w:pPr>
        <w:tabs>
          <w:tab w:val="left" w:pos="1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675F4" wp14:editId="789A8B7A">
                <wp:simplePos x="0" y="0"/>
                <wp:positionH relativeFrom="column">
                  <wp:posOffset>2849880</wp:posOffset>
                </wp:positionH>
                <wp:positionV relativeFrom="paragraph">
                  <wp:posOffset>9525</wp:posOffset>
                </wp:positionV>
                <wp:extent cx="2994660" cy="115062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115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3CAE3" w14:textId="015E8B7B" w:rsidR="00100F9F" w:rsidRDefault="00100F9F" w:rsidP="00100F9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9B159" wp14:editId="320A51B0">
                                  <wp:extent cx="2637165" cy="105092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941" b="397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475" cy="1062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9675F4" id="Прямоугольник 11" o:spid="_x0000_s1029" style="position:absolute;margin-left:224.4pt;margin-top:.75pt;width:235.8pt;height:90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" filled="f" stroked="f" strokeweight="1pt">
                <v:textbox>
                  <w:txbxContent>
                    <w:p w14:paraId="0233CAE3" w14:textId="015E8B7B" w:rsidR="00100F9F" w:rsidRDefault="00100F9F" w:rsidP="00100F9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19B159" wp14:editId="320A51B0">
                            <wp:extent cx="2637165" cy="105092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941" b="397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5475" cy="1062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Если я сорву цветок,</w:t>
      </w:r>
    </w:p>
    <w:p w14:paraId="1427D85D" w14:textId="77777777" w:rsidR="00100F9F" w:rsidRDefault="00100F9F" w:rsidP="00100F9F">
      <w:pPr>
        <w:tabs>
          <w:tab w:val="left" w:pos="1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сорвешь цветок,</w:t>
      </w:r>
    </w:p>
    <w:p w14:paraId="1CFCEEE9" w14:textId="77777777" w:rsidR="00100F9F" w:rsidRDefault="00100F9F" w:rsidP="00100F9F">
      <w:pPr>
        <w:tabs>
          <w:tab w:val="left" w:pos="1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и мы, и вы,</w:t>
      </w:r>
    </w:p>
    <w:p w14:paraId="51BA0BE4" w14:textId="77777777" w:rsidR="00100F9F" w:rsidRDefault="00100F9F" w:rsidP="00100F9F">
      <w:pPr>
        <w:tabs>
          <w:tab w:val="left" w:pos="1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сорвут цветы,</w:t>
      </w:r>
    </w:p>
    <w:p w14:paraId="1CF44547" w14:textId="77777777" w:rsidR="00100F9F" w:rsidRDefault="00100F9F" w:rsidP="00100F9F">
      <w:pPr>
        <w:tabs>
          <w:tab w:val="left" w:pos="1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останется цветов</w:t>
      </w:r>
    </w:p>
    <w:p w14:paraId="2140D886" w14:textId="50EC891B" w:rsidR="00100F9F" w:rsidRDefault="00100F9F" w:rsidP="00100F9F">
      <w:pPr>
        <w:tabs>
          <w:tab w:val="left" w:pos="1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 будет красоты. </w:t>
      </w:r>
    </w:p>
    <w:p w14:paraId="1D54A52E" w14:textId="62CA2637" w:rsidR="00100F9F" w:rsidRDefault="00100F9F" w:rsidP="00100F9F">
      <w:pPr>
        <w:tabs>
          <w:tab w:val="left" w:pos="1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заключени</w:t>
      </w:r>
      <w:r w:rsidR="0002319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праздника, дети исполнили танец с цветами под слова песни «Не рвите цветы»</w:t>
      </w:r>
    </w:p>
    <w:p w14:paraId="6FE70829" w14:textId="20653EA4" w:rsidR="00100F9F" w:rsidRDefault="00100F9F" w:rsidP="00100F9F">
      <w:pPr>
        <w:tabs>
          <w:tab w:val="left" w:pos="19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100F9F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Красива наша Земля, особенно весной, когда оживает вся природа и все расцветает. Так давайте будем беречь красоту нашей Земли!!!</w:t>
      </w:r>
    </w:p>
    <w:p w14:paraId="6720D1FF" w14:textId="77777777" w:rsidR="00023193" w:rsidRDefault="00023193" w:rsidP="00100F9F">
      <w:pPr>
        <w:tabs>
          <w:tab w:val="left" w:pos="19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7B0AB996" w14:textId="0C715187" w:rsidR="00727E89" w:rsidRPr="006E6737" w:rsidRDefault="00100F9F" w:rsidP="006E6737">
      <w:pPr>
        <w:tabs>
          <w:tab w:val="left" w:pos="192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0F9F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Кадочникова Надежда Анатольевна</w:t>
      </w:r>
    </w:p>
    <w:sectPr w:rsidR="00727E89" w:rsidRPr="006E6737" w:rsidSect="00B10D53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0C"/>
    <w:rsid w:val="00023193"/>
    <w:rsid w:val="00100F9F"/>
    <w:rsid w:val="0018770C"/>
    <w:rsid w:val="006E6737"/>
    <w:rsid w:val="00727E89"/>
    <w:rsid w:val="007F3027"/>
    <w:rsid w:val="00A564F2"/>
    <w:rsid w:val="00B10D53"/>
    <w:rsid w:val="00D0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062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D5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4F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D5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4F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Asus</dc:creator>
  <cp:keywords/>
  <dc:description/>
  <cp:lastModifiedBy>ПК</cp:lastModifiedBy>
  <cp:revision>5</cp:revision>
  <dcterms:created xsi:type="dcterms:W3CDTF">2022-04-24T15:35:00Z</dcterms:created>
  <dcterms:modified xsi:type="dcterms:W3CDTF">2022-04-26T15:58:00Z</dcterms:modified>
</cp:coreProperties>
</file>